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920988" w:rsidRDefault="00920988" w:rsidP="003B7779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20988" w:rsidTr="003B7779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20988" w:rsidRDefault="00920988" w:rsidP="00920988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920988" w:rsidRDefault="00920988" w:rsidP="003B7779">
      <w:pPr>
        <w:pStyle w:val="ac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A35DF" w:rsidRDefault="004A35DF" w:rsidP="004A35DF">
      <w:pPr>
        <w:spacing w:after="0" w:line="240" w:lineRule="auto"/>
      </w:pPr>
    </w:p>
    <w:p w:rsidR="004A35DF" w:rsidRPr="004A35DF" w:rsidRDefault="004A35DF" w:rsidP="004A35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5DF">
        <w:rPr>
          <w:rFonts w:ascii="Times New Roman" w:hAnsi="Times New Roman"/>
          <w:sz w:val="24"/>
          <w:szCs w:val="24"/>
        </w:rPr>
        <w:t xml:space="preserve">02 августа 2023 г.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A35DF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Pr="004A35DF">
        <w:rPr>
          <w:rFonts w:ascii="Times New Roman" w:hAnsi="Times New Roman"/>
          <w:sz w:val="24"/>
          <w:szCs w:val="24"/>
        </w:rPr>
        <w:t xml:space="preserve"> № 33/15</w:t>
      </w:r>
      <w:r>
        <w:rPr>
          <w:rFonts w:ascii="Times New Roman" w:hAnsi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8E56B8" w:rsidRPr="0068494B" w:rsidTr="00920988">
        <w:trPr>
          <w:trHeight w:val="12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E56B8" w:rsidRDefault="008E56B8" w:rsidP="007B7C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E56B8" w:rsidRPr="00920988" w:rsidRDefault="008E56B8" w:rsidP="009209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09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D15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r w:rsidR="00225C29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Думы </w:t>
            </w:r>
            <w:proofErr w:type="spellStart"/>
            <w:r w:rsidR="00225C29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225C29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225C29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225C29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от 16.07.2020  </w:t>
            </w:r>
            <w:r w:rsidR="0022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5C29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09/41</w:t>
            </w:r>
            <w:r w:rsidR="0022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35DF" w:rsidRPr="008F5512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 Думе </w:t>
            </w:r>
            <w:proofErr w:type="spellStart"/>
            <w:r w:rsidR="004A35DF" w:rsidRPr="008F5512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="004A35DF" w:rsidRPr="008F551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4A35DF" w:rsidRPr="008F5512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="004A35DF" w:rsidRPr="008F55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на официальном сайте </w:t>
            </w:r>
            <w:proofErr w:type="spellStart"/>
            <w:r w:rsidR="004A35DF" w:rsidRPr="008F5512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="004A35DF" w:rsidRPr="008F551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в сети Интернет и предоставления этих</w:t>
            </w:r>
            <w:proofErr w:type="gramEnd"/>
            <w:r w:rsidR="004A35DF" w:rsidRPr="008F5512">
              <w:rPr>
                <w:rFonts w:ascii="Times New Roman" w:hAnsi="Times New Roman"/>
                <w:sz w:val="24"/>
                <w:szCs w:val="24"/>
              </w:rPr>
              <w:t xml:space="preserve"> сведений средствам массовой информации для опубликования</w:t>
            </w:r>
            <w:r w:rsidR="00225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D799F" w:rsidRPr="009209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56B8" w:rsidRPr="0068494B" w:rsidRDefault="008E56B8" w:rsidP="007B7C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Default="00920988" w:rsidP="00920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988" w:rsidRPr="00225C29" w:rsidRDefault="00920988" w:rsidP="00225C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E56B8" w:rsidRPr="00225C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25C29" w:rsidRPr="00225C29">
        <w:rPr>
          <w:rFonts w:ascii="Times New Roman" w:hAnsi="Times New Roman"/>
          <w:iCs/>
          <w:sz w:val="24"/>
          <w:szCs w:val="24"/>
        </w:rPr>
        <w:t>В соответствии с Федеральными законами от 06.10.2003</w:t>
      </w:r>
      <w:r w:rsidR="00225C29">
        <w:rPr>
          <w:rFonts w:ascii="Times New Roman" w:hAnsi="Times New Roman"/>
          <w:iCs/>
          <w:sz w:val="24"/>
          <w:szCs w:val="24"/>
        </w:rPr>
        <w:t xml:space="preserve"> </w:t>
      </w:r>
      <w:r w:rsidR="00225C29" w:rsidRPr="00225C29">
        <w:rPr>
          <w:rFonts w:ascii="Times New Roman" w:hAnsi="Times New Roman"/>
          <w:iCs/>
          <w:sz w:val="24"/>
          <w:szCs w:val="24"/>
        </w:rPr>
        <w:t>№ 131-ФЗ «Об общих принципах орган</w:t>
      </w:r>
      <w:r w:rsidR="00225C29">
        <w:rPr>
          <w:rFonts w:ascii="Times New Roman" w:hAnsi="Times New Roman"/>
          <w:iCs/>
          <w:sz w:val="24"/>
          <w:szCs w:val="24"/>
        </w:rPr>
        <w:t xml:space="preserve">изации местного самоуправления </w:t>
      </w:r>
      <w:r w:rsidR="00225C29" w:rsidRPr="00225C29">
        <w:rPr>
          <w:rFonts w:ascii="Times New Roman" w:hAnsi="Times New Roman"/>
          <w:iCs/>
          <w:sz w:val="24"/>
          <w:szCs w:val="24"/>
        </w:rPr>
        <w:t>в Российской Федерации»,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225C29"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 w:rsidRPr="00225C29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225C2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225C29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225C2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Дума </w:t>
      </w:r>
      <w:proofErr w:type="spellStart"/>
      <w:r w:rsidRPr="00225C29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225C29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gramEnd"/>
    </w:p>
    <w:p w:rsidR="008E56B8" w:rsidRPr="00225C29" w:rsidRDefault="00225C29" w:rsidP="00225C29">
      <w:pPr>
        <w:pStyle w:val="ConsNormal"/>
        <w:spacing w:before="12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EA6A62" w:rsidRPr="00225C29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EA6A62" w:rsidRPr="00225C29" w:rsidRDefault="008E56B8" w:rsidP="00EA6A62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25C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="00127259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Думы </w:t>
      </w:r>
      <w:proofErr w:type="spellStart"/>
      <w:r w:rsidR="00127259" w:rsidRPr="00920988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="00127259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127259" w:rsidRPr="00920988">
        <w:rPr>
          <w:rFonts w:ascii="Times New Roman" w:eastAsia="Times New Roman" w:hAnsi="Times New Roman"/>
          <w:sz w:val="24"/>
          <w:szCs w:val="24"/>
          <w:lang w:eastAsia="ru-RU"/>
        </w:rPr>
        <w:t>Светлоярского</w:t>
      </w:r>
      <w:proofErr w:type="spellEnd"/>
      <w:r w:rsidR="00127259" w:rsidRPr="009209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от 16.07.2020 № 09/41</w:t>
      </w:r>
      <w:r w:rsidR="0012725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A35DF" w:rsidRPr="008F5512">
        <w:rPr>
          <w:rFonts w:ascii="Times New Roman" w:hAnsi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</w:t>
      </w:r>
      <w:r w:rsidR="004A35DF">
        <w:rPr>
          <w:rFonts w:ascii="Times New Roman" w:hAnsi="Times New Roman"/>
          <w:sz w:val="24"/>
          <w:szCs w:val="24"/>
        </w:rPr>
        <w:t xml:space="preserve">ющих муниципальные должности в </w:t>
      </w:r>
      <w:r w:rsidR="004A35DF" w:rsidRPr="008F5512">
        <w:rPr>
          <w:rFonts w:ascii="Times New Roman" w:hAnsi="Times New Roman"/>
          <w:sz w:val="24"/>
          <w:szCs w:val="24"/>
        </w:rPr>
        <w:t xml:space="preserve">Думе </w:t>
      </w:r>
      <w:proofErr w:type="spellStart"/>
      <w:r w:rsidR="004A35DF" w:rsidRPr="008F5512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4A35DF" w:rsidRPr="008F551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4A35DF" w:rsidRPr="008F5512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4A35DF" w:rsidRPr="008F551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официальном сайте </w:t>
      </w:r>
      <w:proofErr w:type="spellStart"/>
      <w:r w:rsidR="004A35DF" w:rsidRPr="008F5512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4A35DF" w:rsidRPr="008F5512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 сети Интернет и предоставления этих сведений средствам</w:t>
      </w:r>
      <w:proofErr w:type="gramEnd"/>
      <w:r w:rsidR="004A35DF" w:rsidRPr="008F5512">
        <w:rPr>
          <w:rFonts w:ascii="Times New Roman" w:hAnsi="Times New Roman"/>
          <w:sz w:val="24"/>
          <w:szCs w:val="24"/>
        </w:rPr>
        <w:t xml:space="preserve"> массовой информации для опубликования</w:t>
      </w:r>
      <w:r w:rsidR="001272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27259" w:rsidRPr="001272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259" w:rsidRPr="00127259">
        <w:rPr>
          <w:rFonts w:ascii="Times New Roman" w:hAnsi="Times New Roman"/>
          <w:sz w:val="24"/>
          <w:szCs w:val="24"/>
        </w:rPr>
        <w:t>(далее Решение, Порядок)</w:t>
      </w:r>
      <w:r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следующие изменения:</w:t>
      </w:r>
    </w:p>
    <w:p w:rsidR="00225C29" w:rsidRPr="00225C29" w:rsidRDefault="00225C29" w:rsidP="00225C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5C29">
        <w:rPr>
          <w:rFonts w:ascii="Times New Roman" w:hAnsi="Times New Roman"/>
          <w:sz w:val="24"/>
          <w:szCs w:val="24"/>
        </w:rPr>
        <w:t xml:space="preserve">1) в заголовке, пункте 1 Решения, заголовке Порядка слова «лиц, замещающих муниципальные должности в </w:t>
      </w:r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Думе </w:t>
      </w:r>
      <w:proofErr w:type="spellStart"/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Светлоярского</w:t>
      </w:r>
      <w:proofErr w:type="spellEnd"/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Светлоярского</w:t>
      </w:r>
      <w:proofErr w:type="spellEnd"/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225C29">
        <w:rPr>
          <w:rFonts w:ascii="Times New Roman" w:hAnsi="Times New Roman"/>
          <w:sz w:val="24"/>
          <w:szCs w:val="24"/>
        </w:rPr>
        <w:t xml:space="preserve">» заменить словами «лиц, замещающих муниципальные должности в </w:t>
      </w:r>
      <w:proofErr w:type="spellStart"/>
      <w:r w:rsidR="004A35DF">
        <w:rPr>
          <w:rFonts w:ascii="Times New Roman" w:hAnsi="Times New Roman"/>
          <w:sz w:val="24"/>
          <w:szCs w:val="24"/>
        </w:rPr>
        <w:t>Светлоярском</w:t>
      </w:r>
      <w:proofErr w:type="spellEnd"/>
      <w:r w:rsidR="004A35DF">
        <w:rPr>
          <w:rFonts w:ascii="Times New Roman" w:hAnsi="Times New Roman"/>
          <w:sz w:val="24"/>
          <w:szCs w:val="24"/>
        </w:rPr>
        <w:t xml:space="preserve"> городском поселении </w:t>
      </w:r>
      <w:proofErr w:type="spellStart"/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Светлоярско</w:t>
      </w:r>
      <w:r w:rsidR="004A3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</w:t>
      </w:r>
      <w:r w:rsidR="004A3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4A3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225C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Волгоградской области</w:t>
      </w:r>
      <w:r w:rsidRPr="00225C29">
        <w:rPr>
          <w:rFonts w:ascii="Times New Roman" w:hAnsi="Times New Roman"/>
          <w:sz w:val="24"/>
          <w:szCs w:val="24"/>
        </w:rPr>
        <w:t>»;</w:t>
      </w:r>
    </w:p>
    <w:p w:rsidR="00225C29" w:rsidRPr="00225C29" w:rsidRDefault="00225C29" w:rsidP="00225C29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225C29">
        <w:rPr>
          <w:rFonts w:ascii="Times New Roman" w:hAnsi="Times New Roman"/>
          <w:sz w:val="24"/>
          <w:szCs w:val="24"/>
        </w:rPr>
        <w:t>2) подпункт 2 пункта 1 Порядка исключить.</w:t>
      </w:r>
    </w:p>
    <w:p w:rsidR="008E56B8" w:rsidRPr="00225C29" w:rsidRDefault="008E56B8" w:rsidP="00225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6B8" w:rsidRPr="00225C29" w:rsidRDefault="008E56B8" w:rsidP="008E56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</w:t>
      </w:r>
      <w:r w:rsidR="003F284B" w:rsidRPr="00225C29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225C29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:rsidR="008E56B8" w:rsidRPr="00225C29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B8" w:rsidRDefault="008E56B8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5DF" w:rsidRPr="00225C29" w:rsidRDefault="004A35DF" w:rsidP="008E56B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988" w:rsidRPr="00225C29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r w:rsidRPr="00225C29">
        <w:rPr>
          <w:rFonts w:ascii="Times New Roman" w:hAnsi="Times New Roman"/>
          <w:sz w:val="24"/>
          <w:szCs w:val="24"/>
        </w:rPr>
        <w:t>Глава</w:t>
      </w:r>
    </w:p>
    <w:p w:rsidR="00920988" w:rsidRPr="00225C29" w:rsidRDefault="00920988" w:rsidP="00920988">
      <w:pPr>
        <w:pStyle w:val="ConsNonformat"/>
        <w:widowControl/>
        <w:snapToGrid/>
        <w:rPr>
          <w:rFonts w:ascii="Times New Roman" w:hAnsi="Times New Roman"/>
          <w:sz w:val="24"/>
          <w:szCs w:val="24"/>
        </w:rPr>
      </w:pPr>
      <w:proofErr w:type="spellStart"/>
      <w:r w:rsidRPr="00225C29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225C29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          </w:t>
      </w:r>
      <w:r w:rsidR="00EA6A62" w:rsidRPr="00225C29">
        <w:rPr>
          <w:rFonts w:ascii="Times New Roman" w:hAnsi="Times New Roman"/>
          <w:sz w:val="24"/>
          <w:szCs w:val="24"/>
        </w:rPr>
        <w:t xml:space="preserve">   </w:t>
      </w:r>
      <w:r w:rsidRPr="00225C29">
        <w:rPr>
          <w:rFonts w:ascii="Times New Roman" w:hAnsi="Times New Roman"/>
          <w:sz w:val="24"/>
          <w:szCs w:val="24"/>
        </w:rPr>
        <w:t>А.С. Клюев</w:t>
      </w:r>
    </w:p>
    <w:p w:rsidR="00437060" w:rsidRPr="005D4BF5" w:rsidRDefault="00437060" w:rsidP="005D4BF5">
      <w:pPr>
        <w:rPr>
          <w:szCs w:val="28"/>
        </w:rPr>
      </w:pPr>
    </w:p>
    <w:sectPr w:rsidR="00437060" w:rsidRPr="005D4BF5" w:rsidSect="00225C29">
      <w:headerReference w:type="default" r:id="rId9"/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C" w:rsidRDefault="0037188C" w:rsidP="00A56099">
      <w:pPr>
        <w:spacing w:after="0" w:line="240" w:lineRule="auto"/>
      </w:pPr>
      <w:r>
        <w:separator/>
      </w:r>
    </w:p>
  </w:endnote>
  <w:endnote w:type="continuationSeparator" w:id="0">
    <w:p w:rsidR="0037188C" w:rsidRDefault="0037188C" w:rsidP="00A5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C" w:rsidRDefault="0037188C" w:rsidP="00A56099">
      <w:pPr>
        <w:spacing w:after="0" w:line="240" w:lineRule="auto"/>
      </w:pPr>
      <w:r>
        <w:separator/>
      </w:r>
    </w:p>
  </w:footnote>
  <w:footnote w:type="continuationSeparator" w:id="0">
    <w:p w:rsidR="0037188C" w:rsidRDefault="0037188C" w:rsidP="00A5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321"/>
      <w:docPartObj>
        <w:docPartGallery w:val="Page Numbers (Top of Page)"/>
        <w:docPartUnique/>
      </w:docPartObj>
    </w:sdtPr>
    <w:sdtEndPr/>
    <w:sdtContent>
      <w:p w:rsidR="002E79B6" w:rsidRDefault="00DB5A9C">
        <w:pPr>
          <w:pStyle w:val="a3"/>
          <w:jc w:val="center"/>
        </w:pPr>
        <w:r>
          <w:fldChar w:fldCharType="begin"/>
        </w:r>
        <w:r w:rsidR="00433EF9">
          <w:instrText xml:space="preserve"> PAGE   \* MERGEFORMAT </w:instrText>
        </w:r>
        <w:r>
          <w:fldChar w:fldCharType="separate"/>
        </w:r>
        <w:r w:rsidR="00225C29">
          <w:rPr>
            <w:noProof/>
          </w:rPr>
          <w:t>2</w:t>
        </w:r>
        <w:r>
          <w:fldChar w:fldCharType="end"/>
        </w:r>
      </w:p>
    </w:sdtContent>
  </w:sdt>
  <w:p w:rsidR="002E79B6" w:rsidRDefault="003718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BB9A991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469AEA9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86562D8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1256C5F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737E6C04"/>
    <w:multiLevelType w:val="hybridMultilevel"/>
    <w:tmpl w:val="5E7C4346"/>
    <w:lvl w:ilvl="0" w:tplc="1DBE8D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F9"/>
    <w:rsid w:val="000343F7"/>
    <w:rsid w:val="00037BD4"/>
    <w:rsid w:val="00051E19"/>
    <w:rsid w:val="0006571A"/>
    <w:rsid w:val="00127259"/>
    <w:rsid w:val="00153FB6"/>
    <w:rsid w:val="0018320F"/>
    <w:rsid w:val="001B075A"/>
    <w:rsid w:val="001B1B2A"/>
    <w:rsid w:val="0021674A"/>
    <w:rsid w:val="00225C29"/>
    <w:rsid w:val="00233991"/>
    <w:rsid w:val="002540B7"/>
    <w:rsid w:val="00271685"/>
    <w:rsid w:val="0027487C"/>
    <w:rsid w:val="00286152"/>
    <w:rsid w:val="0031139D"/>
    <w:rsid w:val="003420A6"/>
    <w:rsid w:val="00366683"/>
    <w:rsid w:val="0037188C"/>
    <w:rsid w:val="003915FB"/>
    <w:rsid w:val="00396615"/>
    <w:rsid w:val="003F0975"/>
    <w:rsid w:val="003F284B"/>
    <w:rsid w:val="0041278D"/>
    <w:rsid w:val="004177E8"/>
    <w:rsid w:val="00422DAB"/>
    <w:rsid w:val="00433EF9"/>
    <w:rsid w:val="00437060"/>
    <w:rsid w:val="00441074"/>
    <w:rsid w:val="004532B6"/>
    <w:rsid w:val="00455833"/>
    <w:rsid w:val="00467C0D"/>
    <w:rsid w:val="00486F29"/>
    <w:rsid w:val="004A35DF"/>
    <w:rsid w:val="004D02E4"/>
    <w:rsid w:val="005038D3"/>
    <w:rsid w:val="005059DC"/>
    <w:rsid w:val="00507BD0"/>
    <w:rsid w:val="0051632C"/>
    <w:rsid w:val="00523612"/>
    <w:rsid w:val="0052571B"/>
    <w:rsid w:val="00562201"/>
    <w:rsid w:val="005D4BF5"/>
    <w:rsid w:val="0062794B"/>
    <w:rsid w:val="006C263A"/>
    <w:rsid w:val="006E3803"/>
    <w:rsid w:val="00700FBC"/>
    <w:rsid w:val="007067E3"/>
    <w:rsid w:val="00726E4D"/>
    <w:rsid w:val="0074178B"/>
    <w:rsid w:val="00747502"/>
    <w:rsid w:val="00772406"/>
    <w:rsid w:val="007A4DDA"/>
    <w:rsid w:val="00802A61"/>
    <w:rsid w:val="0084730A"/>
    <w:rsid w:val="008611F7"/>
    <w:rsid w:val="008857AF"/>
    <w:rsid w:val="00891F1E"/>
    <w:rsid w:val="008D19B1"/>
    <w:rsid w:val="008D799F"/>
    <w:rsid w:val="008E56B8"/>
    <w:rsid w:val="008F0C31"/>
    <w:rsid w:val="009142A5"/>
    <w:rsid w:val="00920988"/>
    <w:rsid w:val="00932ED3"/>
    <w:rsid w:val="00945819"/>
    <w:rsid w:val="00964D98"/>
    <w:rsid w:val="00987FDA"/>
    <w:rsid w:val="009B2278"/>
    <w:rsid w:val="009D0386"/>
    <w:rsid w:val="009D7CC3"/>
    <w:rsid w:val="00A35FA3"/>
    <w:rsid w:val="00A56099"/>
    <w:rsid w:val="00A84B5A"/>
    <w:rsid w:val="00B52CFF"/>
    <w:rsid w:val="00B86C11"/>
    <w:rsid w:val="00BC58D3"/>
    <w:rsid w:val="00BE12D6"/>
    <w:rsid w:val="00C059B9"/>
    <w:rsid w:val="00C22277"/>
    <w:rsid w:val="00C31777"/>
    <w:rsid w:val="00C43CD6"/>
    <w:rsid w:val="00CC3764"/>
    <w:rsid w:val="00D15243"/>
    <w:rsid w:val="00D36995"/>
    <w:rsid w:val="00D72625"/>
    <w:rsid w:val="00D91CD1"/>
    <w:rsid w:val="00DB5A9C"/>
    <w:rsid w:val="00E157CD"/>
    <w:rsid w:val="00E1621F"/>
    <w:rsid w:val="00E35511"/>
    <w:rsid w:val="00E72662"/>
    <w:rsid w:val="00EA6A62"/>
    <w:rsid w:val="00ED34E9"/>
    <w:rsid w:val="00F233B2"/>
    <w:rsid w:val="00F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225C29"/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225C2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nhideWhenUsed/>
    <w:rsid w:val="00225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EF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683"/>
    <w:pPr>
      <w:ind w:left="720"/>
      <w:contextualSpacing/>
    </w:pPr>
  </w:style>
  <w:style w:type="paragraph" w:styleId="a6">
    <w:name w:val="Body Text"/>
    <w:basedOn w:val="a"/>
    <w:link w:val="1"/>
    <w:semiHidden/>
    <w:unhideWhenUsed/>
    <w:rsid w:val="0006571A"/>
    <w:pPr>
      <w:shd w:val="clear" w:color="auto" w:fill="FFFFFF"/>
      <w:spacing w:after="24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6571A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6571A"/>
    <w:pPr>
      <w:shd w:val="clear" w:color="auto" w:fill="FFFFFF"/>
      <w:spacing w:before="300" w:after="0" w:line="238" w:lineRule="exact"/>
      <w:jc w:val="both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571A"/>
    <w:pPr>
      <w:shd w:val="clear" w:color="auto" w:fill="FFFFFF"/>
      <w:spacing w:after="0" w:line="320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06571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6571A"/>
    <w:pPr>
      <w:shd w:val="clear" w:color="auto" w:fill="FFFFFF"/>
      <w:spacing w:after="0" w:line="320" w:lineRule="exact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8">
    <w:name w:val="Основной текст (8)_"/>
    <w:basedOn w:val="a0"/>
    <w:link w:val="80"/>
    <w:locked/>
    <w:rsid w:val="0006571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6571A"/>
    <w:pPr>
      <w:shd w:val="clear" w:color="auto" w:fill="FFFFFF"/>
      <w:spacing w:after="0" w:line="320" w:lineRule="exact"/>
      <w:ind w:firstLine="900"/>
      <w:jc w:val="both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0657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71A"/>
    <w:pPr>
      <w:shd w:val="clear" w:color="auto" w:fill="FFFFFF"/>
      <w:spacing w:before="5460" w:after="0" w:line="240" w:lineRule="atLeast"/>
    </w:pPr>
    <w:rPr>
      <w:rFonts w:ascii="Times New Roman" w:eastAsiaTheme="minorHAnsi" w:hAnsi="Times New Roman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06571A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6571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5"/>
      <w:szCs w:val="15"/>
    </w:rPr>
  </w:style>
  <w:style w:type="character" w:customStyle="1" w:styleId="13">
    <w:name w:val="Основной текст (13)_"/>
    <w:basedOn w:val="a0"/>
    <w:link w:val="130"/>
    <w:locked/>
    <w:rsid w:val="0006571A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6571A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1">
    <w:name w:val="Основной текст Знак1"/>
    <w:basedOn w:val="a0"/>
    <w:link w:val="a6"/>
    <w:semiHidden/>
    <w:locked/>
    <w:rsid w:val="0006571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65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71A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726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726E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22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92098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92098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2098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">
    <w:name w:val="Знак"/>
    <w:basedOn w:val="a"/>
    <w:rsid w:val="009209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92098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2098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225C29"/>
    <w:rPr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rsid w:val="00225C29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nhideWhenUsed/>
    <w:rsid w:val="00225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86A8-E6FD-491B-9649-5ED53664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Олейникова</cp:lastModifiedBy>
  <cp:revision>22</cp:revision>
  <cp:lastPrinted>2023-08-04T08:21:00Z</cp:lastPrinted>
  <dcterms:created xsi:type="dcterms:W3CDTF">2021-04-06T08:51:00Z</dcterms:created>
  <dcterms:modified xsi:type="dcterms:W3CDTF">2023-08-04T08:26:00Z</dcterms:modified>
</cp:coreProperties>
</file>